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099B2" w14:textId="77777777" w:rsidR="004F6483" w:rsidRPr="003C310F" w:rsidRDefault="004F6483" w:rsidP="004F6483">
      <w:pPr>
        <w:spacing w:line="540" w:lineRule="exact"/>
        <w:jc w:val="center"/>
        <w:textAlignment w:val="baseline"/>
        <w:rPr>
          <w:rFonts w:ascii="黑体" w:eastAsia="黑体" w:hAnsi="黑体" w:cs="宋体"/>
          <w:bCs/>
          <w:color w:val="000000" w:themeColor="text1"/>
          <w:sz w:val="36"/>
          <w:szCs w:val="36"/>
        </w:rPr>
      </w:pPr>
      <w:r w:rsidRPr="003C310F">
        <w:rPr>
          <w:rFonts w:ascii="黑体" w:eastAsia="黑体" w:hAnsi="黑体" w:cs="宋体"/>
          <w:bCs/>
          <w:color w:val="000000" w:themeColor="text1"/>
          <w:sz w:val="36"/>
          <w:szCs w:val="36"/>
        </w:rPr>
        <w:t>公开招聘笔试考生</w:t>
      </w:r>
      <w:r w:rsidRPr="003C310F">
        <w:rPr>
          <w:rFonts w:ascii="黑体" w:eastAsia="黑体" w:hAnsi="黑体" w:cs="宋体" w:hint="eastAsia"/>
          <w:bCs/>
          <w:color w:val="000000" w:themeColor="text1"/>
          <w:sz w:val="36"/>
          <w:szCs w:val="36"/>
        </w:rPr>
        <w:t>健康申报表</w:t>
      </w:r>
    </w:p>
    <w:tbl>
      <w:tblPr>
        <w:tblW w:w="9430" w:type="dxa"/>
        <w:jc w:val="center"/>
        <w:tblLayout w:type="fixed"/>
        <w:tblLook w:val="04A0" w:firstRow="1" w:lastRow="0" w:firstColumn="1" w:lastColumn="0" w:noHBand="0" w:noVBand="1"/>
      </w:tblPr>
      <w:tblGrid>
        <w:gridCol w:w="694"/>
        <w:gridCol w:w="795"/>
        <w:gridCol w:w="11"/>
        <w:gridCol w:w="281"/>
        <w:gridCol w:w="771"/>
        <w:gridCol w:w="86"/>
        <w:gridCol w:w="328"/>
        <w:gridCol w:w="148"/>
        <w:gridCol w:w="229"/>
        <w:gridCol w:w="142"/>
        <w:gridCol w:w="425"/>
        <w:gridCol w:w="713"/>
        <w:gridCol w:w="421"/>
        <w:gridCol w:w="1029"/>
        <w:gridCol w:w="105"/>
        <w:gridCol w:w="144"/>
        <w:gridCol w:w="423"/>
        <w:gridCol w:w="57"/>
        <w:gridCol w:w="652"/>
        <w:gridCol w:w="311"/>
        <w:gridCol w:w="116"/>
        <w:gridCol w:w="707"/>
        <w:gridCol w:w="842"/>
      </w:tblGrid>
      <w:tr w:rsidR="004F6483" w:rsidRPr="003C310F" w14:paraId="5FEE9CA3" w14:textId="77777777" w:rsidTr="00731AA9">
        <w:trPr>
          <w:trHeight w:val="510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530B5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姓名</w:t>
            </w: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A70F0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B7137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性别</w:t>
            </w:r>
          </w:p>
        </w:tc>
        <w:tc>
          <w:tcPr>
            <w:tcW w:w="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33681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EBF83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身份证号码</w:t>
            </w:r>
          </w:p>
        </w:tc>
        <w:tc>
          <w:tcPr>
            <w:tcW w:w="2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5FDD3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75D98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E772D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1"/>
                <w:szCs w:val="21"/>
              </w:rPr>
            </w:pPr>
          </w:p>
        </w:tc>
      </w:tr>
      <w:tr w:rsidR="004F6483" w:rsidRPr="003C310F" w14:paraId="3DD34039" w14:textId="77777777" w:rsidTr="00731AA9">
        <w:trPr>
          <w:trHeight w:val="404"/>
          <w:jc w:val="center"/>
        </w:trPr>
        <w:tc>
          <w:tcPr>
            <w:tcW w:w="1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0842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居住地</w:t>
            </w:r>
          </w:p>
        </w:tc>
        <w:tc>
          <w:tcPr>
            <w:tcW w:w="764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5C429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</w:tr>
      <w:tr w:rsidR="004F6483" w:rsidRPr="003C310F" w14:paraId="4119721A" w14:textId="77777777" w:rsidTr="00731AA9">
        <w:trPr>
          <w:trHeight w:val="404"/>
          <w:jc w:val="center"/>
        </w:trPr>
        <w:tc>
          <w:tcPr>
            <w:tcW w:w="34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390B0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返（来）宁日期（居住地为南京不填）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2A2CD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  <w:t xml:space="preserve"> </w:t>
            </w: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月</w:t>
            </w:r>
            <w:r w:rsidRPr="003C310F"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  <w:t xml:space="preserve">   </w:t>
            </w: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C7DD7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交通方式</w:t>
            </w:r>
          </w:p>
        </w:tc>
        <w:tc>
          <w:tcPr>
            <w:tcW w:w="3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4AC7A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</w:tr>
      <w:tr w:rsidR="004F6483" w:rsidRPr="003C310F" w14:paraId="56579EFC" w14:textId="77777777" w:rsidTr="004F6483">
        <w:trPr>
          <w:trHeight w:val="2230"/>
          <w:jc w:val="center"/>
        </w:trPr>
        <w:tc>
          <w:tcPr>
            <w:tcW w:w="943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B289D" w14:textId="77777777" w:rsidR="004F6483" w:rsidRPr="003C310F" w:rsidRDefault="004F6483" w:rsidP="00731AA9">
            <w:pPr>
              <w:widowControl/>
              <w:jc w:val="left"/>
              <w:textAlignment w:val="baseline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1.本人及共同居住人28天内是否去过境外或接触过入境人员？ 是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 xml:space="preserve">□ </w:t>
            </w: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否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</w:p>
          <w:p w14:paraId="6091C85B" w14:textId="77777777" w:rsidR="004F6483" w:rsidRPr="003C310F" w:rsidRDefault="004F6483" w:rsidP="00731AA9">
            <w:pPr>
              <w:widowControl/>
              <w:jc w:val="left"/>
              <w:textAlignment w:val="baseline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2.21天内是否有国内中高风险地区旅居史？ 是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 xml:space="preserve">□ </w:t>
            </w: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否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</w:p>
          <w:p w14:paraId="53C0232C" w14:textId="77777777" w:rsidR="004F6483" w:rsidRPr="003C310F" w:rsidRDefault="004F6483" w:rsidP="00731AA9">
            <w:pPr>
              <w:widowControl/>
              <w:jc w:val="left"/>
              <w:textAlignment w:val="baseline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3.21天内是否与确诊病例（</w:t>
            </w:r>
            <w:proofErr w:type="gramStart"/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含无症状</w:t>
            </w:r>
            <w:proofErr w:type="gramEnd"/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感染者）有轨迹交叉？是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否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</w:p>
          <w:p w14:paraId="0D124034" w14:textId="77777777" w:rsidR="004F6483" w:rsidRPr="003C310F" w:rsidRDefault="004F6483" w:rsidP="00731AA9">
            <w:pPr>
              <w:widowControl/>
              <w:jc w:val="left"/>
              <w:textAlignment w:val="baseline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4.21天内是否被判为密切接触者？是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否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</w:p>
          <w:p w14:paraId="1035CFFA" w14:textId="77777777" w:rsidR="004F6483" w:rsidRPr="003C310F" w:rsidRDefault="004F6483" w:rsidP="00731AA9">
            <w:pPr>
              <w:widowControl/>
              <w:jc w:val="left"/>
              <w:textAlignment w:val="baseline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5.7天内是否被判为次密接？是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否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</w:p>
          <w:p w14:paraId="7B786F6D" w14:textId="77777777" w:rsidR="004F6483" w:rsidRPr="003C310F" w:rsidRDefault="004F6483" w:rsidP="00731AA9">
            <w:pPr>
              <w:widowControl/>
              <w:jc w:val="left"/>
              <w:textAlignment w:val="baseline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6.14天内是否有上海/北京等近期重点关注地区旅居史？是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否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</w:p>
        </w:tc>
      </w:tr>
      <w:tr w:rsidR="004F6483" w:rsidRPr="003C310F" w14:paraId="4D20D3B9" w14:textId="77777777" w:rsidTr="00731AA9">
        <w:trPr>
          <w:trHeight w:val="464"/>
          <w:jc w:val="center"/>
        </w:trPr>
        <w:tc>
          <w:tcPr>
            <w:tcW w:w="2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0315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本人健康情况（打√）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23F27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良好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DA532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72377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有新冠肺炎“十大症状”*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5DD4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4606F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其他情况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47B08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</w:tr>
      <w:tr w:rsidR="004F6483" w:rsidRPr="003C310F" w14:paraId="30F681C2" w14:textId="77777777" w:rsidTr="00731AA9">
        <w:trPr>
          <w:trHeight w:val="479"/>
          <w:jc w:val="center"/>
        </w:trPr>
        <w:tc>
          <w:tcPr>
            <w:tcW w:w="2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36AC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同住人健康情况（打√）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55DA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良好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F5F4B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8495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有新冠肺炎“十大症状”*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614C8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0F86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其他情况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883D7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</w:tr>
      <w:tr w:rsidR="004F6483" w:rsidRPr="003C310F" w14:paraId="5EED8810" w14:textId="77777777" w:rsidTr="004F6483">
        <w:trPr>
          <w:trHeight w:val="588"/>
          <w:jc w:val="center"/>
        </w:trPr>
        <w:tc>
          <w:tcPr>
            <w:tcW w:w="943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CC138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sz w:val="21"/>
                <w:szCs w:val="21"/>
              </w:rPr>
              <w:t>本人笔试前</w:t>
            </w:r>
            <w:r w:rsidRPr="003C310F">
              <w:rPr>
                <w:rFonts w:ascii="仿宋" w:eastAsia="仿宋" w:hAnsi="仿宋" w:cs="宋体"/>
                <w:b/>
                <w:bCs/>
                <w:color w:val="000000" w:themeColor="text1"/>
                <w:sz w:val="21"/>
                <w:szCs w:val="21"/>
              </w:rPr>
              <w:t>14</w:t>
            </w: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sz w:val="21"/>
                <w:szCs w:val="21"/>
              </w:rPr>
              <w:t>天体温变化监测情况</w:t>
            </w:r>
          </w:p>
        </w:tc>
      </w:tr>
      <w:tr w:rsidR="00B51F5F" w:rsidRPr="003C310F" w14:paraId="18E346A9" w14:textId="77777777" w:rsidTr="00E629CA">
        <w:trPr>
          <w:trHeight w:val="362"/>
          <w:jc w:val="center"/>
        </w:trPr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9BE6E" w14:textId="77777777" w:rsidR="00B51F5F" w:rsidRPr="003C310F" w:rsidRDefault="00B51F5F" w:rsidP="00731AA9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日期</w:t>
            </w:r>
          </w:p>
        </w:tc>
        <w:tc>
          <w:tcPr>
            <w:tcW w:w="1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B5C07" w14:textId="77777777" w:rsidR="00B51F5F" w:rsidRPr="004F6483" w:rsidRDefault="00B51F5F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7</w:t>
            </w: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638C3" w14:textId="77777777" w:rsidR="00B51F5F" w:rsidRPr="004F6483" w:rsidRDefault="00B51F5F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8</w:t>
            </w: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C3782" w14:textId="77777777" w:rsidR="00B51F5F" w:rsidRPr="004F6483" w:rsidRDefault="00B51F5F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9</w:t>
            </w: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A1F36" w14:textId="77777777" w:rsidR="00B51F5F" w:rsidRPr="004F6483" w:rsidRDefault="00B51F5F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10</w:t>
            </w: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C422B" w14:textId="77777777" w:rsidR="00B51F5F" w:rsidRPr="004F6483" w:rsidRDefault="00B51F5F" w:rsidP="006E6858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11</w:t>
            </w: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日</w:t>
            </w:r>
          </w:p>
        </w:tc>
      </w:tr>
      <w:tr w:rsidR="004F6483" w:rsidRPr="003C310F" w14:paraId="58FF18DB" w14:textId="77777777" w:rsidTr="00E629CA">
        <w:trPr>
          <w:trHeight w:val="362"/>
          <w:jc w:val="center"/>
        </w:trPr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A8F78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体温情况</w:t>
            </w:r>
          </w:p>
        </w:tc>
        <w:tc>
          <w:tcPr>
            <w:tcW w:w="1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ED2C6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8CA26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FF3F0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E19C1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EB33E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</w:tr>
      <w:tr w:rsidR="00B51F5F" w:rsidRPr="003C310F" w14:paraId="7DC4F030" w14:textId="77777777" w:rsidTr="00E629CA">
        <w:trPr>
          <w:trHeight w:val="362"/>
          <w:jc w:val="center"/>
        </w:trPr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96BE7" w14:textId="77777777" w:rsidR="00B51F5F" w:rsidRPr="003C310F" w:rsidRDefault="00B51F5F" w:rsidP="00731AA9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日期</w:t>
            </w:r>
          </w:p>
        </w:tc>
        <w:tc>
          <w:tcPr>
            <w:tcW w:w="1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D5315" w14:textId="77777777" w:rsidR="00B51F5F" w:rsidRPr="004F6483" w:rsidRDefault="00B51F5F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12</w:t>
            </w: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9487B" w14:textId="77777777" w:rsidR="00B51F5F" w:rsidRPr="004F6483" w:rsidRDefault="00B51F5F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13</w:t>
            </w: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EA08D" w14:textId="77777777" w:rsidR="00B51F5F" w:rsidRPr="004F6483" w:rsidRDefault="00B51F5F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14</w:t>
            </w: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22375" w14:textId="77777777" w:rsidR="00B51F5F" w:rsidRPr="004F6483" w:rsidRDefault="00B51F5F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15</w:t>
            </w: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6F7FF" w14:textId="77777777" w:rsidR="00B51F5F" w:rsidRPr="004F6483" w:rsidRDefault="00B51F5F" w:rsidP="006E6858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16</w:t>
            </w: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日</w:t>
            </w:r>
          </w:p>
        </w:tc>
      </w:tr>
      <w:tr w:rsidR="00B51F5F" w:rsidRPr="003C310F" w14:paraId="1C5B83CC" w14:textId="77777777" w:rsidTr="00E629CA">
        <w:trPr>
          <w:trHeight w:val="362"/>
          <w:jc w:val="center"/>
        </w:trPr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59B4" w14:textId="77777777" w:rsidR="00B51F5F" w:rsidRPr="003C310F" w:rsidRDefault="00B51F5F" w:rsidP="00731AA9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体温情况</w:t>
            </w:r>
          </w:p>
        </w:tc>
        <w:tc>
          <w:tcPr>
            <w:tcW w:w="1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0F009" w14:textId="77777777" w:rsidR="00B51F5F" w:rsidRPr="003C310F" w:rsidRDefault="00B51F5F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5521A" w14:textId="77777777" w:rsidR="00B51F5F" w:rsidRPr="003C310F" w:rsidRDefault="00B51F5F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B7834" w14:textId="77777777" w:rsidR="00B51F5F" w:rsidRPr="003C310F" w:rsidRDefault="00B51F5F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F24AE" w14:textId="77777777" w:rsidR="00B51F5F" w:rsidRPr="003C310F" w:rsidRDefault="00B51F5F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EED1F" w14:textId="77777777" w:rsidR="00B51F5F" w:rsidRPr="003C310F" w:rsidRDefault="00B51F5F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</w:tr>
      <w:tr w:rsidR="00B51F5F" w:rsidRPr="003C310F" w14:paraId="43599E52" w14:textId="77777777" w:rsidTr="00E629CA">
        <w:trPr>
          <w:trHeight w:val="362"/>
          <w:jc w:val="center"/>
        </w:trPr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BF229" w14:textId="77777777" w:rsidR="00B51F5F" w:rsidRPr="003C310F" w:rsidRDefault="00B51F5F" w:rsidP="00731AA9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日期</w:t>
            </w:r>
          </w:p>
        </w:tc>
        <w:tc>
          <w:tcPr>
            <w:tcW w:w="1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612EA" w14:textId="77777777" w:rsidR="00B51F5F" w:rsidRPr="004F6483" w:rsidRDefault="00B51F5F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17</w:t>
            </w: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09D50" w14:textId="77777777" w:rsidR="00B51F5F" w:rsidRPr="004F6483" w:rsidRDefault="00B51F5F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18</w:t>
            </w: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FB4BF" w14:textId="77777777" w:rsidR="00B51F5F" w:rsidRPr="004F6483" w:rsidRDefault="00B51F5F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19</w:t>
            </w: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5BD16" w14:textId="77777777" w:rsidR="00B51F5F" w:rsidRPr="004F6483" w:rsidRDefault="00B51F5F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</w:t>
            </w:r>
            <w:r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20</w:t>
            </w: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3A339" w14:textId="77777777" w:rsidR="00B51F5F" w:rsidRPr="004F6483" w:rsidRDefault="00B51F5F" w:rsidP="006E6858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</w:p>
        </w:tc>
      </w:tr>
      <w:tr w:rsidR="00B51F5F" w:rsidRPr="003C310F" w14:paraId="129101EB" w14:textId="77777777" w:rsidTr="00E629CA">
        <w:trPr>
          <w:trHeight w:val="362"/>
          <w:jc w:val="center"/>
        </w:trPr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B76BF" w14:textId="77777777" w:rsidR="00B51F5F" w:rsidRPr="003C310F" w:rsidRDefault="00B51F5F" w:rsidP="00731AA9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体温情况</w:t>
            </w:r>
          </w:p>
        </w:tc>
        <w:tc>
          <w:tcPr>
            <w:tcW w:w="1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757C1" w14:textId="77777777" w:rsidR="00B51F5F" w:rsidRPr="003C310F" w:rsidRDefault="00B51F5F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E3CD6" w14:textId="77777777" w:rsidR="00B51F5F" w:rsidRPr="003C310F" w:rsidRDefault="00B51F5F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0C0A5" w14:textId="77777777" w:rsidR="00B51F5F" w:rsidRPr="003C310F" w:rsidRDefault="00B51F5F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7127" w14:textId="77777777" w:rsidR="00B51F5F" w:rsidRPr="003C310F" w:rsidRDefault="00B51F5F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BEB5" w14:textId="77777777" w:rsidR="00B51F5F" w:rsidRPr="003C310F" w:rsidRDefault="00B51F5F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</w:tr>
      <w:tr w:rsidR="00B51F5F" w:rsidRPr="003C310F" w14:paraId="7B4F45D3" w14:textId="77777777" w:rsidTr="00731AA9">
        <w:trPr>
          <w:trHeight w:val="362"/>
          <w:jc w:val="center"/>
        </w:trPr>
        <w:tc>
          <w:tcPr>
            <w:tcW w:w="943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357E1" w14:textId="77777777" w:rsidR="00B51F5F" w:rsidRPr="003C310F" w:rsidRDefault="00B51F5F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sz w:val="21"/>
                <w:szCs w:val="21"/>
              </w:rPr>
              <w:t>本人新冠疫苗接种情况</w:t>
            </w: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（打√）</w:t>
            </w:r>
          </w:p>
        </w:tc>
      </w:tr>
      <w:tr w:rsidR="00B51F5F" w:rsidRPr="003C310F" w14:paraId="02D207F3" w14:textId="77777777" w:rsidTr="00731AA9">
        <w:trPr>
          <w:trHeight w:val="362"/>
          <w:jc w:val="center"/>
        </w:trPr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6AFDB" w14:textId="77777777" w:rsidR="00B51F5F" w:rsidRPr="003C310F" w:rsidRDefault="00B51F5F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第一针</w:t>
            </w:r>
          </w:p>
        </w:tc>
        <w:tc>
          <w:tcPr>
            <w:tcW w:w="1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364E" w14:textId="77777777" w:rsidR="00B51F5F" w:rsidRPr="003C310F" w:rsidRDefault="00B51F5F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12EB2" w14:textId="77777777" w:rsidR="00B51F5F" w:rsidRPr="003C310F" w:rsidRDefault="00B51F5F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第二针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2CEC" w14:textId="77777777" w:rsidR="00B51F5F" w:rsidRPr="003C310F" w:rsidRDefault="00B51F5F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6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D0D6F" w14:textId="77777777" w:rsidR="00B51F5F" w:rsidRPr="003C310F" w:rsidRDefault="00B51F5F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加强针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941E8" w14:textId="77777777" w:rsidR="00B51F5F" w:rsidRPr="003C310F" w:rsidRDefault="00B51F5F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</w:tr>
      <w:tr w:rsidR="00B51F5F" w:rsidRPr="003C310F" w14:paraId="41A68307" w14:textId="77777777" w:rsidTr="004F6483">
        <w:trPr>
          <w:trHeight w:val="2728"/>
          <w:jc w:val="center"/>
        </w:trPr>
        <w:tc>
          <w:tcPr>
            <w:tcW w:w="943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79E43" w14:textId="77777777" w:rsidR="00B51F5F" w:rsidRPr="003C310F" w:rsidRDefault="00B51F5F" w:rsidP="00731AA9">
            <w:pPr>
              <w:widowControl/>
              <w:spacing w:line="360" w:lineRule="auto"/>
              <w:ind w:firstLineChars="1700" w:firstLine="3584"/>
              <w:textAlignment w:val="baseline"/>
              <w:rPr>
                <w:rStyle w:val="a9"/>
                <w:rFonts w:ascii="仿宋" w:eastAsia="仿宋" w:hAnsi="仿宋" w:cs="宋体"/>
                <w:b w:val="0"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sz w:val="21"/>
                <w:szCs w:val="21"/>
              </w:rPr>
              <w:t>承诺书</w:t>
            </w:r>
          </w:p>
          <w:p w14:paraId="43CF57E5" w14:textId="77777777" w:rsidR="00B51F5F" w:rsidRPr="003C310F" w:rsidRDefault="00B51F5F" w:rsidP="00731AA9">
            <w:pPr>
              <w:ind w:firstLineChars="200" w:firstLine="422"/>
              <w:jc w:val="left"/>
              <w:textAlignment w:val="baseline"/>
              <w:rPr>
                <w:rStyle w:val="a9"/>
                <w:rFonts w:ascii="仿宋" w:eastAsia="仿宋" w:hAnsi="仿宋" w:cs="宋体"/>
                <w:b w:val="0"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Style w:val="a9"/>
                <w:rFonts w:ascii="仿宋" w:eastAsia="仿宋" w:hAnsi="仿宋" w:cs="宋体"/>
                <w:bCs/>
                <w:color w:val="000000" w:themeColor="text1"/>
                <w:kern w:val="0"/>
                <w:sz w:val="21"/>
                <w:szCs w:val="21"/>
              </w:rPr>
              <w:t>1、</w:t>
            </w:r>
            <w:r w:rsidRPr="003C310F">
              <w:rPr>
                <w:rStyle w:val="a9"/>
                <w:rFonts w:ascii="仿宋" w:eastAsia="仿宋" w:hAnsi="仿宋" w:cs="宋体" w:hint="eastAsia"/>
                <w:bCs/>
                <w:color w:val="000000" w:themeColor="text1"/>
                <w:kern w:val="0"/>
                <w:sz w:val="21"/>
                <w:szCs w:val="21"/>
              </w:rPr>
              <w:t>以上所填信息真实、准确，笔试前身体健康状况正常，无任何不适。如有虚假，本人承担一切责任。</w:t>
            </w:r>
          </w:p>
          <w:p w14:paraId="046BB7B9" w14:textId="77777777" w:rsidR="00B51F5F" w:rsidRPr="003C310F" w:rsidRDefault="00B51F5F" w:rsidP="00731AA9">
            <w:pPr>
              <w:ind w:firstLineChars="200" w:firstLine="422"/>
              <w:jc w:val="left"/>
              <w:textAlignment w:val="baseline"/>
              <w:rPr>
                <w:rStyle w:val="a9"/>
                <w:rFonts w:ascii="仿宋" w:eastAsia="仿宋" w:hAnsi="仿宋" w:cs="宋体"/>
                <w:b w:val="0"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Style w:val="a9"/>
                <w:rFonts w:ascii="仿宋" w:eastAsia="仿宋" w:hAnsi="仿宋" w:cs="宋体"/>
                <w:bCs/>
                <w:color w:val="000000" w:themeColor="text1"/>
                <w:kern w:val="0"/>
                <w:sz w:val="21"/>
                <w:szCs w:val="21"/>
              </w:rPr>
              <w:t>2、</w:t>
            </w:r>
            <w:r w:rsidRPr="003C310F">
              <w:rPr>
                <w:rStyle w:val="a9"/>
                <w:rFonts w:ascii="仿宋" w:eastAsia="仿宋" w:hAnsi="仿宋" w:cs="宋体" w:hint="eastAsia"/>
                <w:bCs/>
                <w:color w:val="000000" w:themeColor="text1"/>
                <w:kern w:val="0"/>
                <w:sz w:val="21"/>
                <w:szCs w:val="21"/>
              </w:rPr>
              <w:t>已知悉并准确理解学校在疫情防控期的相关管理规定，将严格遵守，如有违反，本人承担一切责任。</w:t>
            </w:r>
          </w:p>
          <w:p w14:paraId="3373EB48" w14:textId="77777777" w:rsidR="00B51F5F" w:rsidRPr="003C310F" w:rsidRDefault="00B51F5F" w:rsidP="00731AA9">
            <w:pPr>
              <w:ind w:firstLineChars="200" w:firstLine="420"/>
              <w:jc w:val="left"/>
              <w:textAlignment w:val="baseline"/>
              <w:rPr>
                <w:rStyle w:val="a9"/>
                <w:rFonts w:ascii="仿宋" w:eastAsia="仿宋" w:hAnsi="仿宋" w:cs="宋体"/>
                <w:b w:val="0"/>
                <w:bCs/>
                <w:color w:val="000000" w:themeColor="text1"/>
                <w:kern w:val="0"/>
                <w:sz w:val="21"/>
                <w:szCs w:val="21"/>
              </w:rPr>
            </w:pPr>
          </w:p>
          <w:p w14:paraId="0115F00B" w14:textId="77777777" w:rsidR="00B51F5F" w:rsidRPr="003C310F" w:rsidRDefault="00B51F5F" w:rsidP="00731AA9">
            <w:pPr>
              <w:spacing w:line="360" w:lineRule="auto"/>
              <w:ind w:firstLineChars="500" w:firstLine="1050"/>
              <w:jc w:val="left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承诺人(签名)：                                     2022年  月  日</w:t>
            </w:r>
          </w:p>
        </w:tc>
      </w:tr>
    </w:tbl>
    <w:p w14:paraId="2BFD83C1" w14:textId="77777777" w:rsidR="004F6483" w:rsidRPr="003C310F" w:rsidRDefault="004F6483" w:rsidP="004F6483">
      <w:pPr>
        <w:ind w:firstLineChars="200" w:firstLine="400"/>
        <w:jc w:val="left"/>
        <w:textAlignment w:val="baseline"/>
        <w:rPr>
          <w:rFonts w:ascii="仿宋" w:eastAsia="仿宋" w:hAnsi="仿宋" w:cs="宋体"/>
          <w:color w:val="000000" w:themeColor="text1"/>
          <w:sz w:val="20"/>
          <w:szCs w:val="20"/>
        </w:rPr>
      </w:pPr>
      <w:r w:rsidRPr="003C310F">
        <w:rPr>
          <w:rFonts w:ascii="仿宋" w:eastAsia="仿宋" w:hAnsi="仿宋" w:cs="宋体" w:hint="eastAsia"/>
          <w:color w:val="000000" w:themeColor="text1"/>
          <w:sz w:val="20"/>
          <w:szCs w:val="20"/>
        </w:rPr>
        <w:t>温馨提醒：学生在笔试前连续14天自我健康监测并如实填写此表，在笔试前一天发送到指定邮箱。</w:t>
      </w:r>
    </w:p>
    <w:p w14:paraId="37B44ABF" w14:textId="77777777" w:rsidR="001B03F2" w:rsidRPr="004F6483" w:rsidRDefault="004F6483" w:rsidP="004F6483">
      <w:pPr>
        <w:ind w:firstLineChars="200" w:firstLine="400"/>
        <w:jc w:val="left"/>
        <w:textAlignment w:val="baseline"/>
      </w:pPr>
      <w:r w:rsidRPr="003C310F">
        <w:rPr>
          <w:rFonts w:ascii="仿宋" w:eastAsia="仿宋" w:hAnsi="仿宋" w:cs="宋体" w:hint="eastAsia"/>
          <w:color w:val="000000" w:themeColor="text1"/>
          <w:sz w:val="20"/>
          <w:szCs w:val="20"/>
        </w:rPr>
        <w:t>*</w:t>
      </w:r>
      <w:r w:rsidRPr="003C310F">
        <w:rPr>
          <w:rFonts w:ascii="仿宋" w:eastAsia="仿宋" w:hAnsi="仿宋" w:cs="宋体"/>
          <w:color w:val="000000" w:themeColor="text1"/>
          <w:sz w:val="20"/>
          <w:szCs w:val="20"/>
        </w:rPr>
        <w:t>新冠肺炎“十大症状”是指发热、干咳、乏力、咽痛、嗅 （味）觉减退、鼻塞、流涕、结膜炎、肌痛和腹泻的症状。</w:t>
      </w:r>
    </w:p>
    <w:sectPr w:rsidR="001B03F2" w:rsidRPr="004F64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0E2BA" w14:textId="77777777" w:rsidR="006A7B94" w:rsidRDefault="006A7B94" w:rsidP="004F6483">
      <w:r>
        <w:separator/>
      </w:r>
    </w:p>
  </w:endnote>
  <w:endnote w:type="continuationSeparator" w:id="0">
    <w:p w14:paraId="1BB1CE48" w14:textId="77777777" w:rsidR="006A7B94" w:rsidRDefault="006A7B94" w:rsidP="004F6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82D6F" w14:textId="77777777" w:rsidR="006A7B94" w:rsidRDefault="006A7B94" w:rsidP="004F6483">
      <w:r>
        <w:separator/>
      </w:r>
    </w:p>
  </w:footnote>
  <w:footnote w:type="continuationSeparator" w:id="0">
    <w:p w14:paraId="17D6DE44" w14:textId="77777777" w:rsidR="006A7B94" w:rsidRDefault="006A7B94" w:rsidP="004F64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633D"/>
    <w:rsid w:val="001B03F2"/>
    <w:rsid w:val="00251954"/>
    <w:rsid w:val="004F6483"/>
    <w:rsid w:val="006A7B94"/>
    <w:rsid w:val="006E6858"/>
    <w:rsid w:val="008A633D"/>
    <w:rsid w:val="00987B63"/>
    <w:rsid w:val="00B51F5F"/>
    <w:rsid w:val="00E16E97"/>
    <w:rsid w:val="00E6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FA2EAB"/>
  <w15:docId w15:val="{FD82119B-2166-494C-9440-CF8AAB9C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4F6483"/>
    <w:pPr>
      <w:widowControl w:val="0"/>
      <w:jc w:val="both"/>
    </w:pPr>
    <w:rPr>
      <w:rFonts w:ascii="Calibri" w:eastAsia="仿宋_GB2312" w:hAnsi="Calibri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64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64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648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6483"/>
    <w:rPr>
      <w:sz w:val="18"/>
      <w:szCs w:val="18"/>
    </w:rPr>
  </w:style>
  <w:style w:type="paragraph" w:styleId="a7">
    <w:name w:val="Body Text Indent"/>
    <w:basedOn w:val="a"/>
    <w:link w:val="a8"/>
    <w:uiPriority w:val="99"/>
    <w:semiHidden/>
    <w:unhideWhenUsed/>
    <w:rsid w:val="004F6483"/>
    <w:pPr>
      <w:spacing w:after="120"/>
      <w:ind w:leftChars="200" w:left="420"/>
    </w:pPr>
  </w:style>
  <w:style w:type="character" w:customStyle="1" w:styleId="a8">
    <w:name w:val="正文文本缩进 字符"/>
    <w:basedOn w:val="a0"/>
    <w:link w:val="a7"/>
    <w:uiPriority w:val="99"/>
    <w:semiHidden/>
    <w:rsid w:val="004F6483"/>
    <w:rPr>
      <w:rFonts w:ascii="Calibri" w:eastAsia="仿宋_GB2312" w:hAnsi="Calibri" w:cs="Times New Roman"/>
      <w:sz w:val="32"/>
      <w:szCs w:val="24"/>
    </w:rPr>
  </w:style>
  <w:style w:type="paragraph" w:styleId="2">
    <w:name w:val="Body Text First Indent 2"/>
    <w:basedOn w:val="a7"/>
    <w:link w:val="20"/>
    <w:uiPriority w:val="99"/>
    <w:unhideWhenUsed/>
    <w:qFormat/>
    <w:rsid w:val="004F6483"/>
    <w:pPr>
      <w:ind w:firstLineChars="200" w:firstLine="420"/>
    </w:pPr>
  </w:style>
  <w:style w:type="character" w:customStyle="1" w:styleId="20">
    <w:name w:val="正文文本首行缩进 2 字符"/>
    <w:basedOn w:val="a8"/>
    <w:link w:val="2"/>
    <w:uiPriority w:val="99"/>
    <w:rsid w:val="004F6483"/>
    <w:rPr>
      <w:rFonts w:ascii="Calibri" w:eastAsia="仿宋_GB2312" w:hAnsi="Calibri" w:cs="Times New Roman"/>
      <w:sz w:val="32"/>
      <w:szCs w:val="24"/>
    </w:rPr>
  </w:style>
  <w:style w:type="character" w:styleId="a9">
    <w:name w:val="Strong"/>
    <w:basedOn w:val="a0"/>
    <w:qFormat/>
    <w:rsid w:val="004F6483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NCC</dc:creator>
  <cp:keywords/>
  <dc:description/>
  <cp:lastModifiedBy>ly</cp:lastModifiedBy>
  <cp:revision>5</cp:revision>
  <dcterms:created xsi:type="dcterms:W3CDTF">2022-06-01T02:37:00Z</dcterms:created>
  <dcterms:modified xsi:type="dcterms:W3CDTF">2022-06-02T11:24:00Z</dcterms:modified>
</cp:coreProperties>
</file>